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CB4C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E92386">
        <w:rPr>
          <w:rFonts w:ascii="Times New Roman" w:hAnsi="Times New Roman" w:cs="Times New Roman"/>
          <w:b/>
          <w:sz w:val="24"/>
          <w:szCs w:val="24"/>
        </w:rPr>
        <w:t>FEBRUARY</w:t>
      </w:r>
      <w:r w:rsidR="00994E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74B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AE431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AE4312" w:rsidRPr="00AE4312" w:rsidRDefault="00AE4312" w:rsidP="00AE4312">
      <w:pPr>
        <w:pStyle w:val="ListParagraph"/>
        <w:tabs>
          <w:tab w:val="left" w:pos="810"/>
        </w:tabs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</w:p>
    <w:p w:rsidR="00AE4312" w:rsidRDefault="00AE4312" w:rsidP="00AE4312">
      <w:pPr>
        <w:pStyle w:val="ListParagraph"/>
        <w:numPr>
          <w:ilvl w:val="1"/>
          <w:numId w:val="2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AE4312" w:rsidRDefault="00C40751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Street Service</w:t>
      </w:r>
      <w:r w:rsidR="00AE4312">
        <w:rPr>
          <w:rFonts w:ascii="Times New Roman" w:hAnsi="Times New Roman" w:cs="Times New Roman"/>
          <w:sz w:val="24"/>
          <w:szCs w:val="24"/>
        </w:rPr>
        <w:t xml:space="preserve"> Improvements</w:t>
      </w:r>
    </w:p>
    <w:p w:rsidR="00AE4312" w:rsidRDefault="00D7141A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East On</w:t>
      </w:r>
      <w:r w:rsidR="00AE4312">
        <w:rPr>
          <w:rFonts w:ascii="Times New Roman" w:hAnsi="Times New Roman" w:cs="Times New Roman"/>
          <w:sz w:val="24"/>
          <w:szCs w:val="24"/>
        </w:rPr>
        <w:t xml:space="preserve"> Demand Pilot Program 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038DE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6CF0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94E0C"/>
    <w:rsid w:val="009A7F3A"/>
    <w:rsid w:val="009B14D0"/>
    <w:rsid w:val="009F74B4"/>
    <w:rsid w:val="00A14879"/>
    <w:rsid w:val="00A4464E"/>
    <w:rsid w:val="00A44E3C"/>
    <w:rsid w:val="00A45045"/>
    <w:rsid w:val="00AA4D92"/>
    <w:rsid w:val="00AE4312"/>
    <w:rsid w:val="00B20DE2"/>
    <w:rsid w:val="00B709CA"/>
    <w:rsid w:val="00B72823"/>
    <w:rsid w:val="00B91913"/>
    <w:rsid w:val="00BA03FD"/>
    <w:rsid w:val="00BE5BCE"/>
    <w:rsid w:val="00BF3BAF"/>
    <w:rsid w:val="00C354A7"/>
    <w:rsid w:val="00C40751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358F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5</cp:revision>
  <cp:lastPrinted>2019-02-07T18:23:00Z</cp:lastPrinted>
  <dcterms:created xsi:type="dcterms:W3CDTF">2019-02-07T18:22:00Z</dcterms:created>
  <dcterms:modified xsi:type="dcterms:W3CDTF">2019-02-07T18:26:00Z</dcterms:modified>
</cp:coreProperties>
</file>